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FD" w:rsidRDefault="00B33DFD" w:rsidP="009745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CAREER SERVICES &amp; INTERNSHIPS</w:t>
      </w:r>
    </w:p>
    <w:p w:rsidR="009745D0" w:rsidRPr="00E569E3" w:rsidRDefault="009745D0" w:rsidP="009745D0">
      <w:pPr>
        <w:spacing w:after="0" w:line="240" w:lineRule="auto"/>
        <w:jc w:val="center"/>
        <w:rPr>
          <w:rFonts w:ascii="Times New Roman" w:eastAsia="Times New Roman" w:hAnsi="Times New Roman" w:cs="Times New Roman"/>
          <w:b/>
          <w:sz w:val="32"/>
          <w:szCs w:val="32"/>
        </w:rPr>
      </w:pPr>
      <w:r w:rsidRPr="00E569E3">
        <w:rPr>
          <w:rFonts w:ascii="Times New Roman" w:eastAsia="Times New Roman" w:hAnsi="Times New Roman" w:cs="Times New Roman"/>
          <w:b/>
          <w:sz w:val="32"/>
          <w:szCs w:val="32"/>
        </w:rPr>
        <w:t>INTERNSHIP WORK AGREEMENT</w:t>
      </w:r>
    </w:p>
    <w:p w:rsidR="009745D0" w:rsidRPr="009745D0" w:rsidRDefault="009745D0" w:rsidP="009745D0">
      <w:pPr>
        <w:spacing w:after="0" w:line="240" w:lineRule="auto"/>
        <w:jc w:val="center"/>
        <w:rPr>
          <w:rFonts w:ascii="Times New Roman" w:eastAsia="Times New Roman" w:hAnsi="Times New Roman" w:cs="Times New Roman"/>
        </w:rPr>
      </w:pPr>
    </w:p>
    <w:p w:rsidR="009745D0" w:rsidRPr="0009662F" w:rsidRDefault="00C4125B" w:rsidP="009745D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I</w:t>
      </w:r>
      <w:r w:rsidR="009745D0" w:rsidRPr="0009662F">
        <w:rPr>
          <w:rFonts w:ascii="Times New Roman" w:eastAsia="Times New Roman" w:hAnsi="Times New Roman" w:cs="Times New Roman"/>
          <w:b/>
          <w:sz w:val="21"/>
          <w:szCs w:val="21"/>
        </w:rPr>
        <w:t>, the undersigned, have read the following and agree:</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This contract and any other forms required by the Faculty Supervisor, Field Supervisor, or Internship Coordinator must be completed before the internship begins.  Calculation of hours spent in the field begins after the proper contracts have been returned to the University.  No credit will be given if this condition is not met, regardless of time spent in the field.</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intern should honor the ethical standards and professional codes and practices</w:t>
      </w:r>
      <w:r w:rsidR="00FD4124" w:rsidRPr="0009662F">
        <w:rPr>
          <w:rFonts w:ascii="Times New Roman" w:eastAsia="Times New Roman" w:hAnsi="Times New Roman" w:cs="Times New Roman"/>
          <w:sz w:val="21"/>
          <w:szCs w:val="21"/>
        </w:rPr>
        <w:t xml:space="preserve"> of the field of the internship.</w:t>
      </w:r>
      <w:r w:rsidRPr="0009662F">
        <w:rPr>
          <w:rFonts w:ascii="Times New Roman" w:eastAsia="Times New Roman" w:hAnsi="Times New Roman" w:cs="Times New Roman"/>
          <w:sz w:val="21"/>
          <w:szCs w:val="21"/>
        </w:rPr>
        <w:t xml:space="preserve">  </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The internship should provide varied learning experiences and activities; it should not exploit the intern. </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intern’s work responsibilities and work schedule, including vacation time, shall be arranged by the intern and the internship field supervisor.</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number of working hours per internship shall be a minimum of 150 hours per semester</w:t>
      </w:r>
      <w:r w:rsidR="00F30B95" w:rsidRPr="0009662F">
        <w:rPr>
          <w:rFonts w:ascii="Times New Roman" w:eastAsia="Times New Roman" w:hAnsi="Times New Roman" w:cs="Times New Roman"/>
          <w:sz w:val="21"/>
          <w:szCs w:val="21"/>
        </w:rPr>
        <w:t>.</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student will maintain a log or portfolio documenting the internship.  The faculty internship supervisor may require additional material which will be stated below.</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legal agreement between the University and the organization shall be effective until formally rescinded by Career Services and the organization.</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internship field supervisor will provide continual evaluative information to the intern regarding the intern’s work and will submit a minimum of two written evaluations to the University.</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The intern shall schedule periodic conferences with the faculty internship supervisor.  The number and nature of these conferences shall be determined by the faculty internship supervisor.  Failure to adhere to an agreed upon schedule of these conferences will result in the</w:t>
      </w:r>
      <w:r w:rsidR="00BF1AC3" w:rsidRPr="0009662F">
        <w:rPr>
          <w:rFonts w:ascii="Times New Roman" w:eastAsia="Times New Roman" w:hAnsi="Times New Roman" w:cs="Times New Roman"/>
          <w:sz w:val="21"/>
          <w:szCs w:val="21"/>
        </w:rPr>
        <w:t xml:space="preserve"> termination of the internship.</w:t>
      </w:r>
    </w:p>
    <w:p w:rsidR="009745D0" w:rsidRPr="0009662F" w:rsidRDefault="009745D0" w:rsidP="009745D0">
      <w:pPr>
        <w:spacing w:after="0" w:line="240" w:lineRule="auto"/>
        <w:rPr>
          <w:rFonts w:ascii="Times New Roman" w:eastAsia="Times New Roman" w:hAnsi="Times New Roman" w:cs="Times New Roman"/>
          <w:sz w:val="21"/>
          <w:szCs w:val="21"/>
        </w:rPr>
      </w:pPr>
    </w:p>
    <w:p w:rsidR="009745D0" w:rsidRPr="0009662F" w:rsidRDefault="009745D0" w:rsidP="009745D0">
      <w:pPr>
        <w:numPr>
          <w:ilvl w:val="0"/>
          <w:numId w:val="1"/>
        </w:num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The internship may also be terminated at any time that (1) one or more of the above conditions is violated; or (2) an agreement to terminate is decided mutually between below signed parties.  </w:t>
      </w:r>
    </w:p>
    <w:p w:rsidR="003A176D" w:rsidRPr="0009662F" w:rsidRDefault="003A176D" w:rsidP="003A176D">
      <w:pPr>
        <w:spacing w:after="0" w:line="240" w:lineRule="auto"/>
        <w:rPr>
          <w:rFonts w:ascii="Times New Roman" w:eastAsia="Times New Roman" w:hAnsi="Times New Roman" w:cs="Times New Roman"/>
          <w:sz w:val="21"/>
          <w:szCs w:val="21"/>
        </w:rPr>
      </w:pPr>
    </w:p>
    <w:p w:rsidR="00037A66" w:rsidRPr="0009662F" w:rsidRDefault="00C4125B" w:rsidP="002E54C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Please complete information below indicating you have read the internship work agreement.  </w:t>
      </w:r>
    </w:p>
    <w:p w:rsidR="00C06878" w:rsidRPr="0009662F" w:rsidRDefault="00065578" w:rsidP="009745D0">
      <w:pPr>
        <w:spacing w:after="0" w:line="240" w:lineRule="auto"/>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ab/>
      </w:r>
    </w:p>
    <w:tbl>
      <w:tblPr>
        <w:tblStyle w:val="TableGrid"/>
        <w:tblW w:w="11182" w:type="dxa"/>
        <w:tblLook w:val="04A0" w:firstRow="1" w:lastRow="0" w:firstColumn="1" w:lastColumn="0" w:noHBand="0" w:noVBand="1"/>
      </w:tblPr>
      <w:tblGrid>
        <w:gridCol w:w="5591"/>
        <w:gridCol w:w="5591"/>
      </w:tblGrid>
      <w:tr w:rsidR="00C06878" w:rsidRPr="0009662F" w:rsidTr="00C06878">
        <w:trPr>
          <w:trHeight w:val="635"/>
        </w:trPr>
        <w:tc>
          <w:tcPr>
            <w:tcW w:w="5591" w:type="dxa"/>
          </w:tcPr>
          <w:p w:rsidR="00C06878" w:rsidRPr="0009662F" w:rsidRDefault="00C06878" w:rsidP="009745D0">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Name:</w:t>
            </w:r>
            <w:r w:rsidR="001837A2" w:rsidRPr="0009662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397877905"/>
                <w:placeholder>
                  <w:docPart w:val="DefaultPlaceholder_1082065158"/>
                </w:placeholder>
                <w:showingPlcHdr/>
                <w:text/>
              </w:sdtPr>
              <w:sdtEndPr/>
              <w:sdtContent>
                <w:r w:rsidRPr="0009662F">
                  <w:rPr>
                    <w:rStyle w:val="PlaceholderText"/>
                    <w:sz w:val="21"/>
                    <w:szCs w:val="21"/>
                  </w:rPr>
                  <w:t>Click here to enter text.</w:t>
                </w:r>
              </w:sdtContent>
            </w:sdt>
          </w:p>
        </w:tc>
        <w:tc>
          <w:tcPr>
            <w:tcW w:w="5591" w:type="dxa"/>
          </w:tcPr>
          <w:p w:rsidR="00C06878" w:rsidRPr="0009662F" w:rsidRDefault="00B33DFD" w:rsidP="00B33DFD">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Internship</w:t>
            </w:r>
            <w:r w:rsidR="00C06878" w:rsidRPr="0009662F">
              <w:rPr>
                <w:rFonts w:ascii="Times New Roman" w:eastAsia="Times New Roman" w:hAnsi="Times New Roman" w:cs="Times New Roman"/>
                <w:sz w:val="21"/>
                <w:szCs w:val="21"/>
              </w:rPr>
              <w:t xml:space="preserve"> Supervisor’s Name:</w:t>
            </w:r>
            <w:r w:rsidR="001837A2" w:rsidRPr="0009662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851145098"/>
                <w:placeholder>
                  <w:docPart w:val="DefaultPlaceholder_1082065158"/>
                </w:placeholder>
                <w:showingPlcHdr/>
                <w:text/>
              </w:sdtPr>
              <w:sdtEndPr/>
              <w:sdtContent>
                <w:r w:rsidR="00C06878" w:rsidRPr="0009662F">
                  <w:rPr>
                    <w:rStyle w:val="PlaceholderText"/>
                    <w:sz w:val="21"/>
                    <w:szCs w:val="21"/>
                  </w:rPr>
                  <w:t>Click here to enter text.</w:t>
                </w:r>
              </w:sdtContent>
            </w:sdt>
          </w:p>
        </w:tc>
      </w:tr>
      <w:tr w:rsidR="00B33DFD" w:rsidRPr="0009662F" w:rsidTr="00C06878">
        <w:trPr>
          <w:trHeight w:val="635"/>
        </w:trPr>
        <w:tc>
          <w:tcPr>
            <w:tcW w:w="5591" w:type="dxa"/>
          </w:tcPr>
          <w:p w:rsidR="00B33DFD" w:rsidRPr="0009662F" w:rsidRDefault="00B33DFD" w:rsidP="00B33DFD">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Student’s ID: </w:t>
            </w:r>
            <w:sdt>
              <w:sdtPr>
                <w:rPr>
                  <w:rFonts w:ascii="Times New Roman" w:eastAsia="Times New Roman" w:hAnsi="Times New Roman" w:cs="Times New Roman"/>
                  <w:sz w:val="21"/>
                  <w:szCs w:val="21"/>
                </w:rPr>
                <w:id w:val="-682203886"/>
                <w:placeholder>
                  <w:docPart w:val="95C863DBB31D4158A60D23CF4B9E336F"/>
                </w:placeholder>
                <w:showingPlcHdr/>
                <w:text/>
              </w:sdtPr>
              <w:sdtEndPr/>
              <w:sdtContent>
                <w:r w:rsidRPr="0009662F">
                  <w:rPr>
                    <w:rStyle w:val="PlaceholderText"/>
                    <w:sz w:val="21"/>
                    <w:szCs w:val="21"/>
                  </w:rPr>
                  <w:t>Click here to enter text.</w:t>
                </w:r>
              </w:sdtContent>
            </w:sdt>
            <w:r w:rsidRPr="0009662F">
              <w:rPr>
                <w:rFonts w:ascii="Times New Roman" w:eastAsia="Times New Roman" w:hAnsi="Times New Roman" w:cs="Times New Roman"/>
                <w:sz w:val="21"/>
                <w:szCs w:val="21"/>
              </w:rPr>
              <w:t xml:space="preserve"> </w:t>
            </w:r>
            <w:r w:rsidRPr="0009662F">
              <w:rPr>
                <w:rFonts w:ascii="Times New Roman" w:eastAsia="Times New Roman" w:hAnsi="Times New Roman" w:cs="Times New Roman"/>
                <w:sz w:val="21"/>
                <w:szCs w:val="21"/>
              </w:rPr>
              <w:br/>
              <w:t xml:space="preserve">Student’s e-mail: </w:t>
            </w:r>
            <w:sdt>
              <w:sdtPr>
                <w:rPr>
                  <w:rFonts w:ascii="Times New Roman" w:eastAsia="Times New Roman" w:hAnsi="Times New Roman" w:cs="Times New Roman"/>
                  <w:sz w:val="21"/>
                  <w:szCs w:val="21"/>
                </w:rPr>
                <w:id w:val="-224759047"/>
                <w:placeholder>
                  <w:docPart w:val="E253510922524FFCA1D39FEFE354430E"/>
                </w:placeholder>
                <w:showingPlcHdr/>
                <w:text/>
              </w:sdtPr>
              <w:sdtEndPr/>
              <w:sdtContent>
                <w:r w:rsidRPr="0009662F">
                  <w:rPr>
                    <w:rStyle w:val="PlaceholderText"/>
                    <w:sz w:val="21"/>
                    <w:szCs w:val="21"/>
                  </w:rPr>
                  <w:t>Click here to enter text.</w:t>
                </w:r>
              </w:sdtContent>
            </w:sdt>
          </w:p>
        </w:tc>
        <w:tc>
          <w:tcPr>
            <w:tcW w:w="5591" w:type="dxa"/>
          </w:tcPr>
          <w:p w:rsidR="00B33DFD" w:rsidRPr="0009662F" w:rsidRDefault="00B33DFD" w:rsidP="00B33DFD">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Internship Supervisor’s Phone: </w:t>
            </w:r>
            <w:sdt>
              <w:sdtPr>
                <w:rPr>
                  <w:rFonts w:ascii="Times New Roman" w:eastAsia="Times New Roman" w:hAnsi="Times New Roman" w:cs="Times New Roman"/>
                  <w:sz w:val="21"/>
                  <w:szCs w:val="21"/>
                </w:rPr>
                <w:id w:val="-1576580392"/>
                <w:placeholder>
                  <w:docPart w:val="60902AF6940C4FA99E6B1BD31F526CD8"/>
                </w:placeholder>
                <w:showingPlcHdr/>
                <w:text/>
              </w:sdtPr>
              <w:sdtEndPr/>
              <w:sdtContent>
                <w:r w:rsidRPr="0009662F">
                  <w:rPr>
                    <w:rStyle w:val="PlaceholderText"/>
                    <w:sz w:val="21"/>
                    <w:szCs w:val="21"/>
                  </w:rPr>
                  <w:t>Click here to enter text.</w:t>
                </w:r>
              </w:sdtContent>
            </w:sdt>
          </w:p>
        </w:tc>
      </w:tr>
      <w:tr w:rsidR="00C06878" w:rsidRPr="0009662F" w:rsidTr="00C06878">
        <w:trPr>
          <w:trHeight w:val="635"/>
        </w:trPr>
        <w:tc>
          <w:tcPr>
            <w:tcW w:w="5591" w:type="dxa"/>
          </w:tcPr>
          <w:p w:rsidR="00C06878" w:rsidRPr="0009662F" w:rsidRDefault="00B33DFD" w:rsidP="009745D0">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Career Services Coordinator</w:t>
            </w:r>
            <w:r w:rsidR="00C06878" w:rsidRPr="0009662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2041239575"/>
                <w:placeholder>
                  <w:docPart w:val="DefaultPlaceholder_1082065158"/>
                </w:placeholder>
                <w:showingPlcHdr/>
                <w:text/>
              </w:sdtPr>
              <w:sdtEndPr/>
              <w:sdtContent>
                <w:r w:rsidR="00C06878" w:rsidRPr="0009662F">
                  <w:rPr>
                    <w:rStyle w:val="PlaceholderText"/>
                    <w:sz w:val="21"/>
                    <w:szCs w:val="21"/>
                  </w:rPr>
                  <w:t>Click here to enter text.</w:t>
                </w:r>
              </w:sdtContent>
            </w:sdt>
          </w:p>
        </w:tc>
        <w:tc>
          <w:tcPr>
            <w:tcW w:w="5591" w:type="dxa"/>
          </w:tcPr>
          <w:p w:rsidR="00C06878" w:rsidRPr="0009662F" w:rsidRDefault="00C06878" w:rsidP="00B33DFD">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Internship </w:t>
            </w:r>
            <w:r w:rsidR="00B33DFD" w:rsidRPr="0009662F">
              <w:rPr>
                <w:rFonts w:ascii="Times New Roman" w:eastAsia="Times New Roman" w:hAnsi="Times New Roman" w:cs="Times New Roman"/>
                <w:sz w:val="21"/>
                <w:szCs w:val="21"/>
              </w:rPr>
              <w:t>Supervisor’s e-mail</w:t>
            </w:r>
            <w:r w:rsidRPr="0009662F">
              <w:rPr>
                <w:rFonts w:ascii="Times New Roman" w:eastAsia="Times New Roman" w:hAnsi="Times New Roman" w:cs="Times New Roman"/>
                <w:sz w:val="21"/>
                <w:szCs w:val="21"/>
              </w:rPr>
              <w:t>:</w:t>
            </w:r>
            <w:r w:rsidR="001837A2" w:rsidRPr="0009662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560595272"/>
                <w:placeholder>
                  <w:docPart w:val="DefaultPlaceholder_1082065158"/>
                </w:placeholder>
                <w:showingPlcHdr/>
                <w:text/>
              </w:sdtPr>
              <w:sdtEndPr/>
              <w:sdtContent>
                <w:r w:rsidRPr="0009662F">
                  <w:rPr>
                    <w:rStyle w:val="PlaceholderText"/>
                    <w:sz w:val="21"/>
                    <w:szCs w:val="21"/>
                  </w:rPr>
                  <w:t>Click here to enter text.</w:t>
                </w:r>
              </w:sdtContent>
            </w:sdt>
          </w:p>
        </w:tc>
      </w:tr>
      <w:tr w:rsidR="00B33DFD" w:rsidRPr="0009662F" w:rsidTr="00C06878">
        <w:trPr>
          <w:trHeight w:val="635"/>
        </w:trPr>
        <w:tc>
          <w:tcPr>
            <w:tcW w:w="5591" w:type="dxa"/>
          </w:tcPr>
          <w:p w:rsidR="00B33DFD" w:rsidRPr="0009662F" w:rsidRDefault="00416CEC" w:rsidP="00CF3B4F">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899904748"/>
                <w14:checkbox>
                  <w14:checked w14:val="0"/>
                  <w14:checkedState w14:val="2612" w14:font="MS Gothic"/>
                  <w14:uncheckedState w14:val="2610" w14:font="MS Gothic"/>
                </w14:checkbox>
              </w:sdtPr>
              <w:sdtEndPr/>
              <w:sdtContent>
                <w:r w:rsidR="00B33DFD" w:rsidRPr="0009662F">
                  <w:rPr>
                    <w:rFonts w:ascii="MS Gothic" w:eastAsia="MS Gothic" w:hAnsi="Times New Roman" w:cs="Times New Roman" w:hint="eastAsia"/>
                    <w:sz w:val="21"/>
                    <w:szCs w:val="21"/>
                  </w:rPr>
                  <w:t>☐</w:t>
                </w:r>
              </w:sdtContent>
            </w:sdt>
            <w:r w:rsidR="00B33DFD" w:rsidRPr="0009662F">
              <w:rPr>
                <w:rFonts w:ascii="Times New Roman" w:eastAsia="Times New Roman" w:hAnsi="Times New Roman" w:cs="Times New Roman"/>
                <w:sz w:val="21"/>
                <w:szCs w:val="21"/>
              </w:rPr>
              <w:t xml:space="preserve"> Paid or </w:t>
            </w:r>
            <w:sdt>
              <w:sdtPr>
                <w:rPr>
                  <w:rFonts w:ascii="Times New Roman" w:eastAsia="Times New Roman" w:hAnsi="Times New Roman" w:cs="Times New Roman"/>
                  <w:sz w:val="21"/>
                  <w:szCs w:val="21"/>
                </w:rPr>
                <w:id w:val="-717205692"/>
                <w14:checkbox>
                  <w14:checked w14:val="0"/>
                  <w14:checkedState w14:val="2612" w14:font="MS Gothic"/>
                  <w14:uncheckedState w14:val="2610" w14:font="MS Gothic"/>
                </w14:checkbox>
              </w:sdtPr>
              <w:sdtEndPr/>
              <w:sdtContent>
                <w:r w:rsidR="00B33DFD" w:rsidRPr="0009662F">
                  <w:rPr>
                    <w:rFonts w:ascii="MS Gothic" w:eastAsia="MS Gothic" w:hAnsi="MS Gothic" w:cs="Times New Roman" w:hint="eastAsia"/>
                    <w:sz w:val="21"/>
                    <w:szCs w:val="21"/>
                  </w:rPr>
                  <w:t>☐</w:t>
                </w:r>
              </w:sdtContent>
            </w:sdt>
            <w:r w:rsidR="00B33DFD" w:rsidRPr="0009662F">
              <w:rPr>
                <w:rFonts w:ascii="Times New Roman" w:eastAsia="Times New Roman" w:hAnsi="Times New Roman" w:cs="Times New Roman"/>
                <w:sz w:val="21"/>
                <w:szCs w:val="21"/>
              </w:rPr>
              <w:t>Unpaid</w:t>
            </w:r>
          </w:p>
        </w:tc>
        <w:tc>
          <w:tcPr>
            <w:tcW w:w="5591" w:type="dxa"/>
          </w:tcPr>
          <w:p w:rsidR="00B33DFD" w:rsidRPr="0009662F" w:rsidRDefault="00B33DFD" w:rsidP="00CF3B4F">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br/>
              <w:t>Amount Paid      $</w:t>
            </w:r>
            <w:sdt>
              <w:sdtPr>
                <w:rPr>
                  <w:rFonts w:ascii="Times New Roman" w:eastAsia="Times New Roman" w:hAnsi="Times New Roman" w:cs="Times New Roman"/>
                  <w:sz w:val="21"/>
                  <w:szCs w:val="21"/>
                </w:rPr>
                <w:id w:val="958297772"/>
                <w:placeholder>
                  <w:docPart w:val="7C360B092D424217920F41857780B522"/>
                </w:placeholder>
                <w:text/>
              </w:sdtPr>
              <w:sdtEndPr/>
              <w:sdtContent>
                <w:r w:rsidRPr="0009662F">
                  <w:rPr>
                    <w:rFonts w:ascii="Times New Roman" w:eastAsia="Times New Roman" w:hAnsi="Times New Roman" w:cs="Times New Roman"/>
                    <w:sz w:val="21"/>
                    <w:szCs w:val="21"/>
                  </w:rPr>
                  <w:t>_______</w:t>
                </w:r>
              </w:sdtContent>
            </w:sdt>
          </w:p>
        </w:tc>
      </w:tr>
      <w:tr w:rsidR="00B33DFD" w:rsidRPr="0009662F" w:rsidTr="00C06878">
        <w:trPr>
          <w:trHeight w:val="635"/>
        </w:trPr>
        <w:tc>
          <w:tcPr>
            <w:tcW w:w="5591" w:type="dxa"/>
          </w:tcPr>
          <w:p w:rsidR="00B33DFD" w:rsidRPr="0009662F" w:rsidRDefault="00B33DFD" w:rsidP="009745D0">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Semester: </w:t>
            </w:r>
            <w:sdt>
              <w:sdtPr>
                <w:rPr>
                  <w:rFonts w:ascii="Times New Roman" w:eastAsia="Times New Roman" w:hAnsi="Times New Roman" w:cs="Times New Roman"/>
                  <w:sz w:val="21"/>
                  <w:szCs w:val="21"/>
                </w:rPr>
                <w:id w:val="-2097699227"/>
                <w:placeholder>
                  <w:docPart w:val="53CC2517446440E2BD7A4B60E47B7E48"/>
                </w:placeholder>
                <w:showingPlcHdr/>
                <w:text/>
              </w:sdtPr>
              <w:sdtEndPr/>
              <w:sdtContent>
                <w:r w:rsidRPr="0009662F">
                  <w:rPr>
                    <w:rStyle w:val="PlaceholderText"/>
                    <w:sz w:val="21"/>
                    <w:szCs w:val="21"/>
                  </w:rPr>
                  <w:t>Click here to enter text.</w:t>
                </w:r>
              </w:sdtContent>
            </w:sdt>
          </w:p>
        </w:tc>
        <w:tc>
          <w:tcPr>
            <w:tcW w:w="5591" w:type="dxa"/>
          </w:tcPr>
          <w:p w:rsidR="00B33DFD" w:rsidRPr="0009662F" w:rsidRDefault="00B33DFD" w:rsidP="009745D0">
            <w:pPr>
              <w:rPr>
                <w:rFonts w:ascii="Times New Roman" w:eastAsia="Times New Roman" w:hAnsi="Times New Roman" w:cs="Times New Roman"/>
                <w:sz w:val="21"/>
                <w:szCs w:val="21"/>
              </w:rPr>
            </w:pPr>
            <w:r w:rsidRPr="0009662F">
              <w:rPr>
                <w:rFonts w:ascii="Times New Roman" w:eastAsia="Times New Roman" w:hAnsi="Times New Roman" w:cs="Times New Roman"/>
                <w:sz w:val="21"/>
                <w:szCs w:val="21"/>
              </w:rPr>
              <w:t xml:space="preserve">Date: </w:t>
            </w:r>
            <w:sdt>
              <w:sdtPr>
                <w:rPr>
                  <w:rFonts w:ascii="Times New Roman" w:eastAsia="Times New Roman" w:hAnsi="Times New Roman" w:cs="Times New Roman"/>
                  <w:sz w:val="21"/>
                  <w:szCs w:val="21"/>
                </w:rPr>
                <w:id w:val="167074156"/>
                <w:placeholder>
                  <w:docPart w:val="DCF7AA2F65FD4BF79A1E400757DD99D9"/>
                </w:placeholder>
                <w:showingPlcHdr/>
                <w:text/>
              </w:sdtPr>
              <w:sdtEndPr/>
              <w:sdtContent>
                <w:r w:rsidRPr="0009662F">
                  <w:rPr>
                    <w:rStyle w:val="PlaceholderText"/>
                    <w:sz w:val="21"/>
                    <w:szCs w:val="21"/>
                  </w:rPr>
                  <w:t>Click here to enter text.</w:t>
                </w:r>
              </w:sdtContent>
            </w:sdt>
          </w:p>
        </w:tc>
      </w:tr>
    </w:tbl>
    <w:p w:rsidR="009745D0" w:rsidRPr="0009662F" w:rsidRDefault="009745D0" w:rsidP="0009662F">
      <w:pPr>
        <w:spacing w:after="0" w:line="240" w:lineRule="auto"/>
        <w:rPr>
          <w:rFonts w:ascii="Times New Roman" w:eastAsia="Times New Roman" w:hAnsi="Times New Roman" w:cs="Times New Roman"/>
          <w:sz w:val="21"/>
          <w:szCs w:val="21"/>
        </w:rPr>
      </w:pPr>
    </w:p>
    <w:sectPr w:rsidR="009745D0" w:rsidRPr="0009662F" w:rsidSect="009745D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5F" w:rsidRDefault="001D535F" w:rsidP="001D535F">
      <w:pPr>
        <w:spacing w:after="0" w:line="240" w:lineRule="auto"/>
      </w:pPr>
      <w:r>
        <w:separator/>
      </w:r>
    </w:p>
  </w:endnote>
  <w:endnote w:type="continuationSeparator" w:id="0">
    <w:p w:rsidR="001D535F" w:rsidRDefault="001D535F" w:rsidP="001D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5F" w:rsidRPr="000D2667" w:rsidRDefault="00406C24" w:rsidP="00406C24">
    <w:pPr>
      <w:pStyle w:val="Footer"/>
      <w:jc w:val="center"/>
      <w:rPr>
        <w:rFonts w:ascii="Times New Roman" w:hAnsi="Times New Roman" w:cs="Times New Roman"/>
        <w:sz w:val="16"/>
        <w:szCs w:val="16"/>
      </w:rPr>
    </w:pPr>
    <w:r w:rsidRPr="000D2667">
      <w:rPr>
        <w:rFonts w:ascii="Times New Roman" w:hAnsi="Times New Roman" w:cs="Times New Roman"/>
        <w:sz w:val="16"/>
        <w:szCs w:val="16"/>
      </w:rPr>
      <w:t xml:space="preserve">University of Southern Indiana  •  8600 University Boulevard  •  Evansville, IN  47712  •  </w:t>
    </w:r>
    <w:r w:rsidR="008F1B28" w:rsidRPr="000D2667">
      <w:rPr>
        <w:rFonts w:ascii="Times New Roman" w:hAnsi="Times New Roman" w:cs="Times New Roman"/>
        <w:sz w:val="16"/>
        <w:szCs w:val="16"/>
      </w:rPr>
      <w:t>Tel:</w:t>
    </w:r>
    <w:r w:rsidRPr="000D2667">
      <w:rPr>
        <w:rFonts w:ascii="Times New Roman" w:hAnsi="Times New Roman" w:cs="Times New Roman"/>
        <w:sz w:val="16"/>
        <w:szCs w:val="16"/>
      </w:rPr>
      <w:t xml:space="preserve"> 812-464-1865  •  Fax</w:t>
    </w:r>
    <w:r w:rsidR="008F1B28" w:rsidRPr="000D2667">
      <w:rPr>
        <w:rFonts w:ascii="Times New Roman" w:hAnsi="Times New Roman" w:cs="Times New Roman"/>
        <w:sz w:val="16"/>
        <w:szCs w:val="16"/>
      </w:rPr>
      <w:t>:</w:t>
    </w:r>
    <w:r w:rsidRPr="000D2667">
      <w:rPr>
        <w:rFonts w:ascii="Times New Roman" w:hAnsi="Times New Roman" w:cs="Times New Roman"/>
        <w:sz w:val="16"/>
        <w:szCs w:val="16"/>
      </w:rPr>
      <w:t xml:space="preserve"> 812-464-1958</w:t>
    </w:r>
    <w:r w:rsidR="000D2667">
      <w:rPr>
        <w:rFonts w:ascii="Times New Roman" w:hAnsi="Times New Roman" w:cs="Times New Roman"/>
        <w:sz w:val="16"/>
        <w:szCs w:val="16"/>
      </w:rPr>
      <w:t xml:space="preserve">  •  career@usi.edu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5F" w:rsidRDefault="001D535F" w:rsidP="001D535F">
      <w:pPr>
        <w:spacing w:after="0" w:line="240" w:lineRule="auto"/>
      </w:pPr>
      <w:r>
        <w:separator/>
      </w:r>
    </w:p>
  </w:footnote>
  <w:footnote w:type="continuationSeparator" w:id="0">
    <w:p w:rsidR="001D535F" w:rsidRDefault="001D535F" w:rsidP="001D5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E3" w:rsidRDefault="00B33DFD" w:rsidP="00E569E3">
    <w:pPr>
      <w:pStyle w:val="Header"/>
      <w:jc w:val="center"/>
    </w:pPr>
    <w:r>
      <w:rPr>
        <w:noProof/>
      </w:rPr>
      <w:drawing>
        <wp:inline distT="0" distB="0" distL="0" distR="0" wp14:anchorId="1FF7283A" wp14:editId="67CEFC0E">
          <wp:extent cx="2190750" cy="69657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Acad-WdmkStack-4C.png"/>
                  <pic:cNvPicPr/>
                </pic:nvPicPr>
                <pic:blipFill>
                  <a:blip r:embed="rId1">
                    <a:extLst>
                      <a:ext uri="{28A0092B-C50C-407E-A947-70E740481C1C}">
                        <a14:useLocalDpi xmlns:a14="http://schemas.microsoft.com/office/drawing/2010/main" val="0"/>
                      </a:ext>
                    </a:extLst>
                  </a:blip>
                  <a:stretch>
                    <a:fillRect/>
                  </a:stretch>
                </pic:blipFill>
                <pic:spPr>
                  <a:xfrm>
                    <a:off x="0" y="0"/>
                    <a:ext cx="2201824" cy="700098"/>
                  </a:xfrm>
                  <a:prstGeom prst="rect">
                    <a:avLst/>
                  </a:prstGeom>
                </pic:spPr>
              </pic:pic>
            </a:graphicData>
          </a:graphic>
        </wp:inline>
      </w:drawing>
    </w:r>
  </w:p>
  <w:p w:rsidR="00E569E3" w:rsidRDefault="00E5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182B"/>
    <w:multiLevelType w:val="hybridMultilevel"/>
    <w:tmpl w:val="A87C1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dKFes5VbYuAkD5a6rsJEvvD7UQ=" w:salt="AxM7uzFK0RmvdmoFRlufH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D0"/>
    <w:rsid w:val="00037A66"/>
    <w:rsid w:val="00065578"/>
    <w:rsid w:val="0009662F"/>
    <w:rsid w:val="000D2667"/>
    <w:rsid w:val="0011155A"/>
    <w:rsid w:val="0015427D"/>
    <w:rsid w:val="001837A2"/>
    <w:rsid w:val="001C157E"/>
    <w:rsid w:val="001D535F"/>
    <w:rsid w:val="002E54CF"/>
    <w:rsid w:val="002F4D80"/>
    <w:rsid w:val="0039536E"/>
    <w:rsid w:val="003A176D"/>
    <w:rsid w:val="00406C24"/>
    <w:rsid w:val="00416CEC"/>
    <w:rsid w:val="00627CD2"/>
    <w:rsid w:val="008F1B28"/>
    <w:rsid w:val="009745D0"/>
    <w:rsid w:val="00B33DFD"/>
    <w:rsid w:val="00BF1AC3"/>
    <w:rsid w:val="00C06878"/>
    <w:rsid w:val="00C4125B"/>
    <w:rsid w:val="00E569E3"/>
    <w:rsid w:val="00E736B6"/>
    <w:rsid w:val="00EF4202"/>
    <w:rsid w:val="00F30B95"/>
    <w:rsid w:val="00F5319C"/>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5F"/>
  </w:style>
  <w:style w:type="paragraph" w:styleId="Footer">
    <w:name w:val="footer"/>
    <w:basedOn w:val="Normal"/>
    <w:link w:val="FooterChar"/>
    <w:uiPriority w:val="99"/>
    <w:unhideWhenUsed/>
    <w:rsid w:val="001D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5F"/>
  </w:style>
  <w:style w:type="paragraph" w:styleId="BalloonText">
    <w:name w:val="Balloon Text"/>
    <w:basedOn w:val="Normal"/>
    <w:link w:val="BalloonTextChar"/>
    <w:uiPriority w:val="99"/>
    <w:semiHidden/>
    <w:unhideWhenUsed/>
    <w:rsid w:val="001D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5F"/>
    <w:rPr>
      <w:rFonts w:ascii="Tahoma" w:hAnsi="Tahoma" w:cs="Tahoma"/>
      <w:sz w:val="16"/>
      <w:szCs w:val="16"/>
    </w:rPr>
  </w:style>
  <w:style w:type="paragraph" w:styleId="ListParagraph">
    <w:name w:val="List Paragraph"/>
    <w:basedOn w:val="Normal"/>
    <w:uiPriority w:val="34"/>
    <w:qFormat/>
    <w:rsid w:val="003A176D"/>
    <w:pPr>
      <w:ind w:left="720"/>
      <w:contextualSpacing/>
    </w:pPr>
  </w:style>
  <w:style w:type="character" w:styleId="PlaceholderText">
    <w:name w:val="Placeholder Text"/>
    <w:basedOn w:val="DefaultParagraphFont"/>
    <w:uiPriority w:val="99"/>
    <w:semiHidden/>
    <w:rsid w:val="002E54CF"/>
    <w:rPr>
      <w:color w:val="808080"/>
    </w:rPr>
  </w:style>
  <w:style w:type="table" w:styleId="TableGrid">
    <w:name w:val="Table Grid"/>
    <w:basedOn w:val="TableNormal"/>
    <w:uiPriority w:val="59"/>
    <w:rsid w:val="00C0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5F"/>
  </w:style>
  <w:style w:type="paragraph" w:styleId="Footer">
    <w:name w:val="footer"/>
    <w:basedOn w:val="Normal"/>
    <w:link w:val="FooterChar"/>
    <w:uiPriority w:val="99"/>
    <w:unhideWhenUsed/>
    <w:rsid w:val="001D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5F"/>
  </w:style>
  <w:style w:type="paragraph" w:styleId="BalloonText">
    <w:name w:val="Balloon Text"/>
    <w:basedOn w:val="Normal"/>
    <w:link w:val="BalloonTextChar"/>
    <w:uiPriority w:val="99"/>
    <w:semiHidden/>
    <w:unhideWhenUsed/>
    <w:rsid w:val="001D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5F"/>
    <w:rPr>
      <w:rFonts w:ascii="Tahoma" w:hAnsi="Tahoma" w:cs="Tahoma"/>
      <w:sz w:val="16"/>
      <w:szCs w:val="16"/>
    </w:rPr>
  </w:style>
  <w:style w:type="paragraph" w:styleId="ListParagraph">
    <w:name w:val="List Paragraph"/>
    <w:basedOn w:val="Normal"/>
    <w:uiPriority w:val="34"/>
    <w:qFormat/>
    <w:rsid w:val="003A176D"/>
    <w:pPr>
      <w:ind w:left="720"/>
      <w:contextualSpacing/>
    </w:pPr>
  </w:style>
  <w:style w:type="character" w:styleId="PlaceholderText">
    <w:name w:val="Placeholder Text"/>
    <w:basedOn w:val="DefaultParagraphFont"/>
    <w:uiPriority w:val="99"/>
    <w:semiHidden/>
    <w:rsid w:val="002E54CF"/>
    <w:rPr>
      <w:color w:val="808080"/>
    </w:rPr>
  </w:style>
  <w:style w:type="table" w:styleId="TableGrid">
    <w:name w:val="Table Grid"/>
    <w:basedOn w:val="TableNormal"/>
    <w:uiPriority w:val="59"/>
    <w:rsid w:val="00C0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42C30E5-1807-40F0-83AA-0D916420451B}"/>
      </w:docPartPr>
      <w:docPartBody>
        <w:p w:rsidR="00804038" w:rsidRDefault="00705E3A">
          <w:r w:rsidRPr="00CF13DF">
            <w:rPr>
              <w:rStyle w:val="PlaceholderText"/>
            </w:rPr>
            <w:t>Click here to enter text.</w:t>
          </w:r>
        </w:p>
      </w:docPartBody>
    </w:docPart>
    <w:docPart>
      <w:docPartPr>
        <w:name w:val="7C360B092D424217920F41857780B522"/>
        <w:category>
          <w:name w:val="General"/>
          <w:gallery w:val="placeholder"/>
        </w:category>
        <w:types>
          <w:type w:val="bbPlcHdr"/>
        </w:types>
        <w:behaviors>
          <w:behavior w:val="content"/>
        </w:behaviors>
        <w:guid w:val="{94E7683B-F879-4604-B341-4FD10496F7BE}"/>
      </w:docPartPr>
      <w:docPartBody>
        <w:p w:rsidR="005901B6" w:rsidRDefault="006F1A02" w:rsidP="006F1A02">
          <w:pPr>
            <w:pStyle w:val="7C360B092D424217920F41857780B522"/>
          </w:pPr>
          <w:r w:rsidRPr="00CF13DF">
            <w:rPr>
              <w:rStyle w:val="PlaceholderText"/>
            </w:rPr>
            <w:t>Click here to enter text.</w:t>
          </w:r>
        </w:p>
      </w:docPartBody>
    </w:docPart>
    <w:docPart>
      <w:docPartPr>
        <w:name w:val="E253510922524FFCA1D39FEFE354430E"/>
        <w:category>
          <w:name w:val="General"/>
          <w:gallery w:val="placeholder"/>
        </w:category>
        <w:types>
          <w:type w:val="bbPlcHdr"/>
        </w:types>
        <w:behaviors>
          <w:behavior w:val="content"/>
        </w:behaviors>
        <w:guid w:val="{0C5DC53E-5307-4C9A-9877-2BCF695BBBD9}"/>
      </w:docPartPr>
      <w:docPartBody>
        <w:p w:rsidR="005901B6" w:rsidRDefault="006F1A02" w:rsidP="006F1A02">
          <w:pPr>
            <w:pStyle w:val="E253510922524FFCA1D39FEFE354430E"/>
          </w:pPr>
          <w:r w:rsidRPr="00CF13DF">
            <w:rPr>
              <w:rStyle w:val="PlaceholderText"/>
            </w:rPr>
            <w:t>Click here to enter text.</w:t>
          </w:r>
        </w:p>
      </w:docPartBody>
    </w:docPart>
    <w:docPart>
      <w:docPartPr>
        <w:name w:val="95C863DBB31D4158A60D23CF4B9E336F"/>
        <w:category>
          <w:name w:val="General"/>
          <w:gallery w:val="placeholder"/>
        </w:category>
        <w:types>
          <w:type w:val="bbPlcHdr"/>
        </w:types>
        <w:behaviors>
          <w:behavior w:val="content"/>
        </w:behaviors>
        <w:guid w:val="{DA4EB171-0CEE-4E56-AD40-AA92F3F230C9}"/>
      </w:docPartPr>
      <w:docPartBody>
        <w:p w:rsidR="005901B6" w:rsidRDefault="006F1A02" w:rsidP="006F1A02">
          <w:pPr>
            <w:pStyle w:val="95C863DBB31D4158A60D23CF4B9E336F"/>
          </w:pPr>
          <w:r w:rsidRPr="00CF13DF">
            <w:rPr>
              <w:rStyle w:val="PlaceholderText"/>
            </w:rPr>
            <w:t>Click here to enter text.</w:t>
          </w:r>
        </w:p>
      </w:docPartBody>
    </w:docPart>
    <w:docPart>
      <w:docPartPr>
        <w:name w:val="60902AF6940C4FA99E6B1BD31F526CD8"/>
        <w:category>
          <w:name w:val="General"/>
          <w:gallery w:val="placeholder"/>
        </w:category>
        <w:types>
          <w:type w:val="bbPlcHdr"/>
        </w:types>
        <w:behaviors>
          <w:behavior w:val="content"/>
        </w:behaviors>
        <w:guid w:val="{87AD0BDA-1914-42C0-A9CE-4EACA70D332C}"/>
      </w:docPartPr>
      <w:docPartBody>
        <w:p w:rsidR="005901B6" w:rsidRDefault="006F1A02" w:rsidP="006F1A02">
          <w:pPr>
            <w:pStyle w:val="60902AF6940C4FA99E6B1BD31F526CD8"/>
          </w:pPr>
          <w:r w:rsidRPr="00CF13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3A"/>
    <w:rsid w:val="005901B6"/>
    <w:rsid w:val="006F1A02"/>
    <w:rsid w:val="00705E3A"/>
    <w:rsid w:val="0080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A02"/>
    <w:rPr>
      <w:color w:val="808080"/>
    </w:rPr>
  </w:style>
  <w:style w:type="paragraph" w:customStyle="1" w:styleId="7C360B092D424217920F41857780B522">
    <w:name w:val="7C360B092D424217920F41857780B522"/>
    <w:rsid w:val="006F1A02"/>
  </w:style>
  <w:style w:type="paragraph" w:customStyle="1" w:styleId="DCF7AA2F65FD4BF79A1E400757DD99D9">
    <w:name w:val="DCF7AA2F65FD4BF79A1E400757DD99D9"/>
    <w:rsid w:val="006F1A02"/>
  </w:style>
  <w:style w:type="paragraph" w:customStyle="1" w:styleId="B432E4CC9F5C4AC28F0AB7B36AB756E8">
    <w:name w:val="B432E4CC9F5C4AC28F0AB7B36AB756E8"/>
    <w:rsid w:val="006F1A02"/>
  </w:style>
  <w:style w:type="paragraph" w:customStyle="1" w:styleId="53CC2517446440E2BD7A4B60E47B7E48">
    <w:name w:val="53CC2517446440E2BD7A4B60E47B7E48"/>
    <w:rsid w:val="006F1A02"/>
  </w:style>
  <w:style w:type="paragraph" w:customStyle="1" w:styleId="E253510922524FFCA1D39FEFE354430E">
    <w:name w:val="E253510922524FFCA1D39FEFE354430E"/>
    <w:rsid w:val="006F1A02"/>
  </w:style>
  <w:style w:type="paragraph" w:customStyle="1" w:styleId="95C863DBB31D4158A60D23CF4B9E336F">
    <w:name w:val="95C863DBB31D4158A60D23CF4B9E336F"/>
    <w:rsid w:val="006F1A02"/>
  </w:style>
  <w:style w:type="paragraph" w:customStyle="1" w:styleId="48A89268D66447DA90993D3322E647B2">
    <w:name w:val="48A89268D66447DA90993D3322E647B2"/>
    <w:rsid w:val="006F1A02"/>
  </w:style>
  <w:style w:type="paragraph" w:customStyle="1" w:styleId="60902AF6940C4FA99E6B1BD31F526CD8">
    <w:name w:val="60902AF6940C4FA99E6B1BD31F526CD8"/>
    <w:rsid w:val="006F1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A02"/>
    <w:rPr>
      <w:color w:val="808080"/>
    </w:rPr>
  </w:style>
  <w:style w:type="paragraph" w:customStyle="1" w:styleId="7C360B092D424217920F41857780B522">
    <w:name w:val="7C360B092D424217920F41857780B522"/>
    <w:rsid w:val="006F1A02"/>
  </w:style>
  <w:style w:type="paragraph" w:customStyle="1" w:styleId="DCF7AA2F65FD4BF79A1E400757DD99D9">
    <w:name w:val="DCF7AA2F65FD4BF79A1E400757DD99D9"/>
    <w:rsid w:val="006F1A02"/>
  </w:style>
  <w:style w:type="paragraph" w:customStyle="1" w:styleId="B432E4CC9F5C4AC28F0AB7B36AB756E8">
    <w:name w:val="B432E4CC9F5C4AC28F0AB7B36AB756E8"/>
    <w:rsid w:val="006F1A02"/>
  </w:style>
  <w:style w:type="paragraph" w:customStyle="1" w:styleId="53CC2517446440E2BD7A4B60E47B7E48">
    <w:name w:val="53CC2517446440E2BD7A4B60E47B7E48"/>
    <w:rsid w:val="006F1A02"/>
  </w:style>
  <w:style w:type="paragraph" w:customStyle="1" w:styleId="E253510922524FFCA1D39FEFE354430E">
    <w:name w:val="E253510922524FFCA1D39FEFE354430E"/>
    <w:rsid w:val="006F1A02"/>
  </w:style>
  <w:style w:type="paragraph" w:customStyle="1" w:styleId="95C863DBB31D4158A60D23CF4B9E336F">
    <w:name w:val="95C863DBB31D4158A60D23CF4B9E336F"/>
    <w:rsid w:val="006F1A02"/>
  </w:style>
  <w:style w:type="paragraph" w:customStyle="1" w:styleId="48A89268D66447DA90993D3322E647B2">
    <w:name w:val="48A89268D66447DA90993D3322E647B2"/>
    <w:rsid w:val="006F1A02"/>
  </w:style>
  <w:style w:type="paragraph" w:customStyle="1" w:styleId="60902AF6940C4FA99E6B1BD31F526CD8">
    <w:name w:val="60902AF6940C4FA99E6B1BD31F526CD8"/>
    <w:rsid w:val="006F1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Spainhour, Jacqueline</dc:creator>
  <cp:lastModifiedBy>Brauser, Julie A.</cp:lastModifiedBy>
  <cp:revision>24</cp:revision>
  <dcterms:created xsi:type="dcterms:W3CDTF">2013-05-06T19:25:00Z</dcterms:created>
  <dcterms:modified xsi:type="dcterms:W3CDTF">2014-06-10T13:36:00Z</dcterms:modified>
</cp:coreProperties>
</file>